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1199" w:type="dxa"/>
        <w:tblInd w:w="-784" w:type="dxa"/>
        <w:tblLook w:val="04A0" w:firstRow="1" w:lastRow="0" w:firstColumn="1" w:lastColumn="0" w:noHBand="0" w:noVBand="1"/>
      </w:tblPr>
      <w:tblGrid>
        <w:gridCol w:w="2650"/>
        <w:gridCol w:w="1176"/>
        <w:gridCol w:w="1064"/>
        <w:gridCol w:w="2041"/>
        <w:gridCol w:w="1371"/>
        <w:gridCol w:w="760"/>
        <w:gridCol w:w="2137"/>
      </w:tblGrid>
      <w:tr w:rsidR="005D60D3" w:rsidRPr="005D60D3" w14:paraId="65776E77" w14:textId="77777777" w:rsidTr="003C1A5E">
        <w:trPr>
          <w:trHeight w:val="584"/>
        </w:trPr>
        <w:tc>
          <w:tcPr>
            <w:tcW w:w="2650" w:type="dxa"/>
            <w:vMerge w:val="restart"/>
          </w:tcPr>
          <w:p w14:paraId="30E44C82" w14:textId="0DB23FEB" w:rsidR="005D60D3" w:rsidRPr="005D60D3" w:rsidRDefault="005D60D3">
            <w:pPr>
              <w:rPr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B51EA7D" wp14:editId="6D016CCF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118110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6480" y="0"/>
                      <wp:lineTo x="3456" y="1728"/>
                      <wp:lineTo x="0" y="5184"/>
                      <wp:lineTo x="0" y="16848"/>
                      <wp:lineTo x="5184" y="20736"/>
                      <wp:lineTo x="6480" y="21168"/>
                      <wp:lineTo x="14688" y="21168"/>
                      <wp:lineTo x="15984" y="20736"/>
                      <wp:lineTo x="21168" y="16848"/>
                      <wp:lineTo x="21168" y="5184"/>
                      <wp:lineTo x="17712" y="1728"/>
                      <wp:lineTo x="14688" y="0"/>
                      <wp:lineTo x="648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9" w:type="dxa"/>
            <w:gridSpan w:val="6"/>
          </w:tcPr>
          <w:p w14:paraId="4157EEF8" w14:textId="2BA1F5F1" w:rsidR="005D60D3" w:rsidRPr="005D60D3" w:rsidRDefault="005D60D3" w:rsidP="005D60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DOMMERSEDDEL KLASSE</w:t>
            </w:r>
            <w:r w:rsidR="00395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A </w:t>
            </w:r>
          </w:p>
        </w:tc>
      </w:tr>
      <w:tr w:rsidR="00394EA6" w:rsidRPr="005D60D3" w14:paraId="40A6AA77" w14:textId="77777777" w:rsidTr="007C3EF8">
        <w:trPr>
          <w:trHeight w:val="584"/>
        </w:trPr>
        <w:tc>
          <w:tcPr>
            <w:tcW w:w="2650" w:type="dxa"/>
            <w:vMerge/>
          </w:tcPr>
          <w:p w14:paraId="44B1E8F7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79181FC4" w14:textId="77777777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Hundeførers navn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9" w:type="dxa"/>
            <w:gridSpan w:val="4"/>
          </w:tcPr>
          <w:p w14:paraId="784315C2" w14:textId="2718AFAC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EA6" w:rsidRPr="005D60D3" w14:paraId="008E2510" w14:textId="77777777" w:rsidTr="007C3EF8">
        <w:trPr>
          <w:trHeight w:val="584"/>
        </w:trPr>
        <w:tc>
          <w:tcPr>
            <w:tcW w:w="2650" w:type="dxa"/>
            <w:vMerge/>
          </w:tcPr>
          <w:p w14:paraId="54E65BCA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5442BD34" w14:textId="77777777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Arrangør DcH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gridSpan w:val="2"/>
          </w:tcPr>
          <w:p w14:paraId="1AA38D32" w14:textId="34D7C238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245C35F1" w14:textId="42E96C12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Dato:</w:t>
            </w:r>
          </w:p>
        </w:tc>
      </w:tr>
      <w:tr w:rsidR="00667FBE" w:rsidRPr="005D60D3" w14:paraId="6426663E" w14:textId="77777777" w:rsidTr="007C3EF8">
        <w:tc>
          <w:tcPr>
            <w:tcW w:w="2650" w:type="dxa"/>
          </w:tcPr>
          <w:p w14:paraId="31D5CB49" w14:textId="704B8C7C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VELSE</w:t>
            </w:r>
          </w:p>
        </w:tc>
        <w:tc>
          <w:tcPr>
            <w:tcW w:w="1176" w:type="dxa"/>
          </w:tcPr>
          <w:p w14:paraId="17F8B0B2" w14:textId="465597C8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Karakter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3D625608" w14:textId="01C078D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3412" w:type="dxa"/>
            <w:gridSpan w:val="2"/>
          </w:tcPr>
          <w:p w14:paraId="0314C001" w14:textId="7824F89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71E47341" w14:textId="1445EB27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nr.</w:t>
            </w:r>
          </w:p>
        </w:tc>
      </w:tr>
      <w:tr w:rsidR="00B61A93" w:rsidRPr="005D60D3" w14:paraId="539AB2D8" w14:textId="77777777" w:rsidTr="00D51D85">
        <w:trPr>
          <w:trHeight w:val="1505"/>
        </w:trPr>
        <w:tc>
          <w:tcPr>
            <w:tcW w:w="2650" w:type="dxa"/>
          </w:tcPr>
          <w:p w14:paraId="5052AA2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068DB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2D4C70" w14:textId="3EFD7F7A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Fri ved Fod</w:t>
            </w:r>
          </w:p>
        </w:tc>
        <w:tc>
          <w:tcPr>
            <w:tcW w:w="2240" w:type="dxa"/>
            <w:gridSpan w:val="2"/>
          </w:tcPr>
          <w:p w14:paraId="54EFFB64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9BE37" w14:textId="77777777" w:rsidR="009F3823" w:rsidRDefault="009F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7CB9" w14:textId="23471957" w:rsidR="00B61A93" w:rsidRPr="00667FBE" w:rsidRDefault="009F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5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A93"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836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9" w:type="dxa"/>
            <w:gridSpan w:val="4"/>
          </w:tcPr>
          <w:p w14:paraId="54DA3E73" w14:textId="13C76F21" w:rsidR="00B61A93" w:rsidRPr="00B61A93" w:rsidRDefault="00B61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A93" w:rsidRPr="005D60D3" w14:paraId="6B68D49E" w14:textId="77777777" w:rsidTr="007C3EF8">
        <w:trPr>
          <w:trHeight w:val="289"/>
        </w:trPr>
        <w:tc>
          <w:tcPr>
            <w:tcW w:w="2650" w:type="dxa"/>
          </w:tcPr>
          <w:p w14:paraId="70CBE5FA" w14:textId="4717FBB3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Stå</w:t>
            </w:r>
          </w:p>
        </w:tc>
        <w:tc>
          <w:tcPr>
            <w:tcW w:w="2240" w:type="dxa"/>
            <w:gridSpan w:val="2"/>
          </w:tcPr>
          <w:p w14:paraId="1D910BFB" w14:textId="17FAA742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9" w:type="dxa"/>
            <w:gridSpan w:val="4"/>
          </w:tcPr>
          <w:p w14:paraId="59429C08" w14:textId="533C4447" w:rsidR="00B61A93" w:rsidRPr="009F382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43E55A80" w14:textId="77777777" w:rsidTr="007C3EF8">
        <w:tc>
          <w:tcPr>
            <w:tcW w:w="2650" w:type="dxa"/>
          </w:tcPr>
          <w:p w14:paraId="2FB198F3" w14:textId="2F2D91C4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Sid</w:t>
            </w:r>
          </w:p>
        </w:tc>
        <w:tc>
          <w:tcPr>
            <w:tcW w:w="2240" w:type="dxa"/>
            <w:gridSpan w:val="2"/>
          </w:tcPr>
          <w:p w14:paraId="1AF48C7E" w14:textId="05EF4647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4"/>
          </w:tcPr>
          <w:p w14:paraId="4B457D51" w14:textId="4A14482F" w:rsidR="00B61A93" w:rsidRPr="009F382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55CC2B18" w14:textId="77777777" w:rsidTr="007C3EF8">
        <w:tc>
          <w:tcPr>
            <w:tcW w:w="2650" w:type="dxa"/>
          </w:tcPr>
          <w:p w14:paraId="50CDC4AE" w14:textId="4DF03481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Dæk </w:t>
            </w:r>
          </w:p>
        </w:tc>
        <w:tc>
          <w:tcPr>
            <w:tcW w:w="2240" w:type="dxa"/>
            <w:gridSpan w:val="2"/>
          </w:tcPr>
          <w:p w14:paraId="6721A199" w14:textId="4767C737" w:rsidR="00B61A93" w:rsidRP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4"/>
          </w:tcPr>
          <w:p w14:paraId="00FF1B6F" w14:textId="07221E9A" w:rsidR="00B61A93" w:rsidRPr="009F382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27" w:rsidRPr="005D60D3" w14:paraId="4B34775B" w14:textId="77777777" w:rsidTr="007C3EF8">
        <w:tc>
          <w:tcPr>
            <w:tcW w:w="2650" w:type="dxa"/>
          </w:tcPr>
          <w:p w14:paraId="3E3241F9" w14:textId="3781E400" w:rsidR="00001527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Gruppedæk</w:t>
            </w:r>
          </w:p>
        </w:tc>
        <w:tc>
          <w:tcPr>
            <w:tcW w:w="2240" w:type="dxa"/>
            <w:gridSpan w:val="2"/>
          </w:tcPr>
          <w:p w14:paraId="2919BF35" w14:textId="3351C52A" w:rsidR="00001527" w:rsidRDefault="0083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x 1</w:t>
            </w:r>
          </w:p>
        </w:tc>
        <w:tc>
          <w:tcPr>
            <w:tcW w:w="6309" w:type="dxa"/>
            <w:gridSpan w:val="4"/>
          </w:tcPr>
          <w:p w14:paraId="5BC90E3F" w14:textId="77777777" w:rsidR="00001527" w:rsidRPr="009F3823" w:rsidRDefault="00001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FD" w:rsidRPr="005D60D3" w14:paraId="07A338DA" w14:textId="77777777" w:rsidTr="007C3EF8">
        <w:trPr>
          <w:trHeight w:val="430"/>
        </w:trPr>
        <w:tc>
          <w:tcPr>
            <w:tcW w:w="2650" w:type="dxa"/>
            <w:vMerge w:val="restart"/>
          </w:tcPr>
          <w:p w14:paraId="149E1349" w14:textId="6C04F24B" w:rsidR="009A41FD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A41FD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Apport</w:t>
            </w:r>
          </w:p>
        </w:tc>
        <w:tc>
          <w:tcPr>
            <w:tcW w:w="2240" w:type="dxa"/>
            <w:gridSpan w:val="2"/>
          </w:tcPr>
          <w:p w14:paraId="797268C8" w14:textId="77777777" w:rsid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A6D7" w14:textId="6B2BB4C0" w:rsidR="009A41FD" w:rsidRP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9" w:type="dxa"/>
            <w:gridSpan w:val="4"/>
          </w:tcPr>
          <w:p w14:paraId="0F56951D" w14:textId="0E2E3474" w:rsidR="009F3823" w:rsidRPr="009F3823" w:rsidRDefault="0083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1.apport</w:t>
            </w:r>
          </w:p>
        </w:tc>
      </w:tr>
      <w:tr w:rsidR="009A41FD" w:rsidRPr="005D60D3" w14:paraId="5BCE8E71" w14:textId="77777777" w:rsidTr="007C3EF8">
        <w:trPr>
          <w:trHeight w:val="438"/>
        </w:trPr>
        <w:tc>
          <w:tcPr>
            <w:tcW w:w="2650" w:type="dxa"/>
            <w:vMerge/>
          </w:tcPr>
          <w:p w14:paraId="6E273EB5" w14:textId="77777777" w:rsidR="009A41FD" w:rsidRPr="006C1C50" w:rsidRDefault="009A41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14:paraId="26EAA4D5" w14:textId="77777777" w:rsid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90D3" w14:textId="0757360B" w:rsidR="009A41FD" w:rsidRPr="009A41FD" w:rsidRDefault="009A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4"/>
          </w:tcPr>
          <w:p w14:paraId="21C9F527" w14:textId="3B0ED2E7" w:rsidR="009F3823" w:rsidRPr="009F3823" w:rsidRDefault="0083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2.apport</w:t>
            </w:r>
          </w:p>
        </w:tc>
      </w:tr>
      <w:tr w:rsidR="005C1FE7" w:rsidRPr="005D60D3" w14:paraId="2D6318A1" w14:textId="77777777" w:rsidTr="007C3EF8">
        <w:trPr>
          <w:trHeight w:val="543"/>
        </w:trPr>
        <w:tc>
          <w:tcPr>
            <w:tcW w:w="2650" w:type="dxa"/>
          </w:tcPr>
          <w:p w14:paraId="09954992" w14:textId="0FD4008C" w:rsidR="005C1FE7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Spring</w:t>
            </w:r>
          </w:p>
        </w:tc>
        <w:tc>
          <w:tcPr>
            <w:tcW w:w="2240" w:type="dxa"/>
            <w:gridSpan w:val="2"/>
          </w:tcPr>
          <w:p w14:paraId="472031F6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1E3C" w14:textId="62E43F62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4"/>
          </w:tcPr>
          <w:p w14:paraId="4D78C67A" w14:textId="3B263C06" w:rsidR="009F3823" w:rsidRPr="009F3823" w:rsidRDefault="009F3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50" w:rsidRPr="005D60D3" w14:paraId="73273E25" w14:textId="77777777" w:rsidTr="007C3EF8">
        <w:trPr>
          <w:trHeight w:val="543"/>
        </w:trPr>
        <w:tc>
          <w:tcPr>
            <w:tcW w:w="2650" w:type="dxa"/>
          </w:tcPr>
          <w:p w14:paraId="2B73EBE3" w14:textId="66A3D62A" w:rsidR="006C1C50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E14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Fremadsendelse</w:t>
            </w:r>
          </w:p>
        </w:tc>
        <w:tc>
          <w:tcPr>
            <w:tcW w:w="2240" w:type="dxa"/>
            <w:gridSpan w:val="2"/>
          </w:tcPr>
          <w:p w14:paraId="5F013601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39DC" w14:textId="5D468BE4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2</w:t>
            </w:r>
          </w:p>
        </w:tc>
        <w:tc>
          <w:tcPr>
            <w:tcW w:w="6309" w:type="dxa"/>
            <w:gridSpan w:val="4"/>
          </w:tcPr>
          <w:p w14:paraId="771170F4" w14:textId="44D98AD2" w:rsidR="006C1C50" w:rsidRPr="009F3823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680C858D" w14:textId="77777777" w:rsidTr="007C3EF8">
        <w:trPr>
          <w:trHeight w:val="462"/>
        </w:trPr>
        <w:tc>
          <w:tcPr>
            <w:tcW w:w="2650" w:type="dxa"/>
          </w:tcPr>
          <w:p w14:paraId="74EE0B15" w14:textId="000F91A5" w:rsidR="005C1FE7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Halsgivning/</w:t>
            </w:r>
          </w:p>
          <w:p w14:paraId="1DBEC270" w14:textId="081901AF" w:rsidR="005C1FE7" w:rsidRPr="006C1C50" w:rsidRDefault="005C1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E84BAA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ringsel </w:t>
            </w:r>
          </w:p>
        </w:tc>
        <w:tc>
          <w:tcPr>
            <w:tcW w:w="2240" w:type="dxa"/>
            <w:gridSpan w:val="2"/>
          </w:tcPr>
          <w:p w14:paraId="5D4D74A4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F7BD" w14:textId="3C4AADCF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4"/>
          </w:tcPr>
          <w:p w14:paraId="436DD837" w14:textId="68AF6F8E" w:rsidR="005C1FE7" w:rsidRPr="009F3823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3C5DA531" w14:textId="77777777" w:rsidTr="00D51D85">
        <w:trPr>
          <w:trHeight w:val="1429"/>
        </w:trPr>
        <w:tc>
          <w:tcPr>
            <w:tcW w:w="2650" w:type="dxa"/>
          </w:tcPr>
          <w:p w14:paraId="1E4E821B" w14:textId="3CF8C5C3" w:rsidR="005C1FE7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Eftersøgning</w:t>
            </w:r>
          </w:p>
        </w:tc>
        <w:tc>
          <w:tcPr>
            <w:tcW w:w="2240" w:type="dxa"/>
            <w:gridSpan w:val="2"/>
          </w:tcPr>
          <w:p w14:paraId="53E7DFD1" w14:textId="492CDA3D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293" w14:textId="77777777" w:rsidR="006A5FB7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4E1FE14" w14:textId="761FC80E" w:rsidR="00074CB3" w:rsidRDefault="006A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>x 3</w:t>
            </w:r>
          </w:p>
        </w:tc>
        <w:tc>
          <w:tcPr>
            <w:tcW w:w="6309" w:type="dxa"/>
            <w:gridSpan w:val="4"/>
          </w:tcPr>
          <w:p w14:paraId="2CDD2EEA" w14:textId="77777777" w:rsidR="005C1FE7" w:rsidRPr="009F3823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AA" w:rsidRPr="005D60D3" w14:paraId="081A4B56" w14:textId="77777777" w:rsidTr="007C3EF8">
        <w:trPr>
          <w:trHeight w:val="552"/>
        </w:trPr>
        <w:tc>
          <w:tcPr>
            <w:tcW w:w="2650" w:type="dxa"/>
          </w:tcPr>
          <w:p w14:paraId="6FC67BC4" w14:textId="041A3BB0" w:rsidR="00E84BAA" w:rsidRPr="006C1C50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Halsgivning / bringsel</w:t>
            </w:r>
          </w:p>
          <w:p w14:paraId="4BBFC524" w14:textId="6EDE76D0" w:rsidR="00E84BAA" w:rsidRPr="00E84BAA" w:rsidRDefault="00E84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let skjult figurant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gridSpan w:val="2"/>
          </w:tcPr>
          <w:p w14:paraId="578C6D8F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E067" w14:textId="3E79DA93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4"/>
          </w:tcPr>
          <w:p w14:paraId="317F9F98" w14:textId="77777777" w:rsidR="00E84BAA" w:rsidRPr="009F3823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AA" w:rsidRPr="005D60D3" w14:paraId="1DA7C645" w14:textId="77777777" w:rsidTr="007C3EF8">
        <w:trPr>
          <w:trHeight w:val="552"/>
        </w:trPr>
        <w:tc>
          <w:tcPr>
            <w:tcW w:w="2650" w:type="dxa"/>
          </w:tcPr>
          <w:p w14:paraId="5C79EC00" w14:textId="77777777" w:rsidR="00E84BAA" w:rsidRPr="006C1C50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Halsgivning / bringsel</w:t>
            </w:r>
          </w:p>
          <w:p w14:paraId="0B14224A" w14:textId="5FE2C8E5" w:rsidR="00E84BAA" w:rsidRDefault="00E84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C50">
              <w:rPr>
                <w:rFonts w:ascii="Times New Roman" w:hAnsi="Times New Roman" w:cs="Times New Roman"/>
                <w:sz w:val="24"/>
                <w:szCs w:val="24"/>
              </w:rPr>
              <w:t>skjult figurant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gridSpan w:val="2"/>
          </w:tcPr>
          <w:p w14:paraId="58016D60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264F" w14:textId="63C305E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4"/>
          </w:tcPr>
          <w:p w14:paraId="68EE6BBB" w14:textId="77777777" w:rsidR="00E84BAA" w:rsidRDefault="00E8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50" w:rsidRPr="005D60D3" w14:paraId="6A3B62F4" w14:textId="77777777" w:rsidTr="00D51D85">
        <w:trPr>
          <w:trHeight w:val="1720"/>
        </w:trPr>
        <w:tc>
          <w:tcPr>
            <w:tcW w:w="2650" w:type="dxa"/>
          </w:tcPr>
          <w:p w14:paraId="656FE50F" w14:textId="3D8E487C" w:rsid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6C1C50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Sporsøg</w:t>
            </w:r>
          </w:p>
          <w:p w14:paraId="4947153E" w14:textId="77777777" w:rsid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94A988" w14:textId="77777777" w:rsid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E1C58" w14:textId="4706CA88" w:rsidR="006C1C50" w:rsidRP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14:paraId="1BEB4006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2DF0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A067" w14:textId="4BC65A3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5,5</w:t>
            </w:r>
          </w:p>
          <w:p w14:paraId="6A19F992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222EE" w14:textId="43493242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  <w:gridSpan w:val="4"/>
          </w:tcPr>
          <w:p w14:paraId="7512B875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52" w:rsidRPr="005D60D3" w14:paraId="16609A04" w14:textId="77777777" w:rsidTr="007C3EF8">
        <w:trPr>
          <w:trHeight w:val="615"/>
        </w:trPr>
        <w:tc>
          <w:tcPr>
            <w:tcW w:w="2650" w:type="dxa"/>
          </w:tcPr>
          <w:p w14:paraId="306211B1" w14:textId="555D8F13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52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  <w:p w14:paraId="3C928F65" w14:textId="524CCED5" w:rsidR="00124E52" w:rsidRDefault="0022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161F35" wp14:editId="2492DE2A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68580</wp:posOffset>
                      </wp:positionV>
                      <wp:extent cx="121920" cy="106680"/>
                      <wp:effectExtent l="0" t="0" r="11430" b="2667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F77A9" id="Rektangel 2" o:spid="_x0000_s1026" style="position:absolute;margin-left:82.5pt;margin-top:5.4pt;width:9.6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124E5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samler op </w:t>
            </w:r>
          </w:p>
          <w:p w14:paraId="694FCE1F" w14:textId="4D55747C" w:rsidR="00222472" w:rsidRPr="00124E52" w:rsidRDefault="0022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2A4D16E" wp14:editId="1B02598D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37465</wp:posOffset>
                      </wp:positionV>
                      <wp:extent cx="121920" cy="10668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3143"/>
                          <wp:lineTo x="20250" y="23143"/>
                          <wp:lineTo x="20250" y="0"/>
                          <wp:lineTo x="0" y="0"/>
                        </wp:wrapPolygon>
                      </wp:wrapTight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95C50" id="Rektangel 3" o:spid="_x0000_s1026" style="position:absolute;margin-left:82.45pt;margin-top:2.95pt;width:9.6pt;height:8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påviser            </w:t>
            </w:r>
          </w:p>
        </w:tc>
        <w:tc>
          <w:tcPr>
            <w:tcW w:w="2240" w:type="dxa"/>
            <w:gridSpan w:val="2"/>
          </w:tcPr>
          <w:p w14:paraId="0FB11389" w14:textId="77777777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5DB9" w14:textId="137FCE05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2,5</w:t>
            </w:r>
          </w:p>
        </w:tc>
        <w:tc>
          <w:tcPr>
            <w:tcW w:w="2041" w:type="dxa"/>
          </w:tcPr>
          <w:p w14:paraId="51146E1C" w14:textId="7EBF5808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</w:tc>
        <w:tc>
          <w:tcPr>
            <w:tcW w:w="2131" w:type="dxa"/>
            <w:gridSpan w:val="2"/>
          </w:tcPr>
          <w:p w14:paraId="17D10ED4" w14:textId="1EF4235E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</w:tc>
        <w:tc>
          <w:tcPr>
            <w:tcW w:w="2137" w:type="dxa"/>
          </w:tcPr>
          <w:p w14:paraId="574F403F" w14:textId="4B2DC771" w:rsidR="00124E52" w:rsidRDefault="001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</w:tr>
      <w:tr w:rsidR="005C1FE7" w:rsidRPr="005D60D3" w14:paraId="6DE104FA" w14:textId="77777777" w:rsidTr="0055456F">
        <w:trPr>
          <w:trHeight w:val="1349"/>
        </w:trPr>
        <w:tc>
          <w:tcPr>
            <w:tcW w:w="2650" w:type="dxa"/>
          </w:tcPr>
          <w:p w14:paraId="55BFAA07" w14:textId="232A231B" w:rsidR="005C1FE7" w:rsidRPr="006C1C50" w:rsidRDefault="000015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52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Frit 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søg </w:t>
            </w:r>
          </w:p>
        </w:tc>
        <w:tc>
          <w:tcPr>
            <w:tcW w:w="2240" w:type="dxa"/>
            <w:gridSpan w:val="2"/>
          </w:tcPr>
          <w:p w14:paraId="30EABE5C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F550" w14:textId="77777777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ABE8" w14:textId="290F47B8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4"/>
          </w:tcPr>
          <w:p w14:paraId="29D1BA33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1D" w:rsidRPr="005D60D3" w14:paraId="0A970A92" w14:textId="77777777" w:rsidTr="007C3EF8">
        <w:trPr>
          <w:trHeight w:val="848"/>
        </w:trPr>
        <w:tc>
          <w:tcPr>
            <w:tcW w:w="2650" w:type="dxa"/>
          </w:tcPr>
          <w:p w14:paraId="19E5E3DA" w14:textId="5F15A837" w:rsidR="0095261D" w:rsidRP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1D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</w:tc>
        <w:tc>
          <w:tcPr>
            <w:tcW w:w="2240" w:type="dxa"/>
            <w:gridSpan w:val="2"/>
          </w:tcPr>
          <w:p w14:paraId="40C44FDC" w14:textId="77777777" w:rsidR="006A5FB7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362DE24" w14:textId="4A3F36A2" w:rsidR="0095261D" w:rsidRDefault="006A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5261D">
              <w:rPr>
                <w:rFonts w:ascii="Times New Roman" w:hAnsi="Times New Roman" w:cs="Times New Roman"/>
                <w:sz w:val="24"/>
                <w:szCs w:val="24"/>
              </w:rPr>
              <w:t xml:space="preserve"> x 3</w:t>
            </w:r>
          </w:p>
        </w:tc>
        <w:tc>
          <w:tcPr>
            <w:tcW w:w="2041" w:type="dxa"/>
          </w:tcPr>
          <w:p w14:paraId="66E5FB6A" w14:textId="0E706152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</w:tc>
        <w:tc>
          <w:tcPr>
            <w:tcW w:w="2131" w:type="dxa"/>
            <w:gridSpan w:val="2"/>
          </w:tcPr>
          <w:p w14:paraId="1FEB10AA" w14:textId="489720DB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</w:tc>
        <w:tc>
          <w:tcPr>
            <w:tcW w:w="2137" w:type="dxa"/>
          </w:tcPr>
          <w:p w14:paraId="22F0CA8B" w14:textId="71B6DBE2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</w:tr>
      <w:tr w:rsidR="00414A78" w:rsidRPr="005D60D3" w14:paraId="3550EB98" w14:textId="77777777" w:rsidTr="003C1A5E">
        <w:trPr>
          <w:trHeight w:val="644"/>
        </w:trPr>
        <w:tc>
          <w:tcPr>
            <w:tcW w:w="2650" w:type="dxa"/>
          </w:tcPr>
          <w:p w14:paraId="3ABA5BD3" w14:textId="4B3532C3" w:rsidR="00414A78" w:rsidRP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alt max. 300 point</w:t>
            </w:r>
          </w:p>
        </w:tc>
        <w:tc>
          <w:tcPr>
            <w:tcW w:w="8549" w:type="dxa"/>
            <w:gridSpan w:val="6"/>
          </w:tcPr>
          <w:p w14:paraId="0912E7BD" w14:textId="0FB76813" w:rsidR="00414A78" w:rsidRP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Dommer:</w:t>
            </w:r>
          </w:p>
        </w:tc>
      </w:tr>
    </w:tbl>
    <w:p w14:paraId="5727ADD3" w14:textId="4593AA8C" w:rsidR="00DC6285" w:rsidRPr="00414A78" w:rsidRDefault="00414A78">
      <w:pPr>
        <w:rPr>
          <w:rFonts w:ascii="Times New Roman" w:hAnsi="Times New Roman" w:cs="Times New Roman"/>
        </w:rPr>
      </w:pPr>
      <w:r w:rsidRPr="00414A78">
        <w:rPr>
          <w:rFonts w:ascii="Times New Roman" w:hAnsi="Times New Roman" w:cs="Times New Roman"/>
        </w:rPr>
        <w:t>D</w:t>
      </w:r>
      <w:r w:rsidR="00D85955">
        <w:rPr>
          <w:rFonts w:ascii="Times New Roman" w:hAnsi="Times New Roman" w:cs="Times New Roman"/>
        </w:rPr>
        <w:t xml:space="preserve">cH </w:t>
      </w:r>
      <w:r w:rsidR="004C7CA8">
        <w:rPr>
          <w:rFonts w:ascii="Times New Roman" w:hAnsi="Times New Roman" w:cs="Times New Roman"/>
        </w:rPr>
        <w:t>Program</w:t>
      </w:r>
      <w:r w:rsidR="00D85955">
        <w:rPr>
          <w:rFonts w:ascii="Times New Roman" w:hAnsi="Times New Roman" w:cs="Times New Roman"/>
        </w:rPr>
        <w:t>udvalg</w:t>
      </w:r>
      <w:r w:rsidRPr="00414A78">
        <w:rPr>
          <w:rFonts w:ascii="Times New Roman" w:hAnsi="Times New Roman" w:cs="Times New Roman"/>
        </w:rPr>
        <w:t xml:space="preserve">– </w:t>
      </w:r>
      <w:r w:rsidR="00BC6F61">
        <w:rPr>
          <w:rFonts w:ascii="Times New Roman" w:hAnsi="Times New Roman" w:cs="Times New Roman"/>
        </w:rPr>
        <w:t>A</w:t>
      </w:r>
      <w:r w:rsidR="00B5305A">
        <w:rPr>
          <w:rFonts w:ascii="Times New Roman" w:hAnsi="Times New Roman" w:cs="Times New Roman"/>
        </w:rPr>
        <w:t>pril</w:t>
      </w:r>
      <w:r w:rsidRPr="00414A78">
        <w:rPr>
          <w:rFonts w:ascii="Times New Roman" w:hAnsi="Times New Roman" w:cs="Times New Roman"/>
        </w:rPr>
        <w:t xml:space="preserve"> 2024</w:t>
      </w:r>
    </w:p>
    <w:sectPr w:rsidR="00DC6285" w:rsidRPr="00414A78" w:rsidSect="0095261D">
      <w:pgSz w:w="11906" w:h="16838" w:code="9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G2vYJyiIn9bQVkxk2HcGOgNpmQEPGUNj/BJeGEEzjnLswvklwghVClWMakL4XYgcLJgeTZukSkSVAH09UqlHw==" w:salt="ylvd+bovxa7F3n9TE/E/HA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3"/>
    <w:rsid w:val="00001527"/>
    <w:rsid w:val="00074CB3"/>
    <w:rsid w:val="00124E52"/>
    <w:rsid w:val="00222472"/>
    <w:rsid w:val="002260DD"/>
    <w:rsid w:val="00394EA6"/>
    <w:rsid w:val="00395EC6"/>
    <w:rsid w:val="003C1A5E"/>
    <w:rsid w:val="003F4025"/>
    <w:rsid w:val="00414A78"/>
    <w:rsid w:val="004C7CA8"/>
    <w:rsid w:val="00517954"/>
    <w:rsid w:val="0055456F"/>
    <w:rsid w:val="005C1FE7"/>
    <w:rsid w:val="005D60D3"/>
    <w:rsid w:val="00667FBE"/>
    <w:rsid w:val="006A5FB7"/>
    <w:rsid w:val="006C1C50"/>
    <w:rsid w:val="00727683"/>
    <w:rsid w:val="007B1AE7"/>
    <w:rsid w:val="007C3EF8"/>
    <w:rsid w:val="00836D98"/>
    <w:rsid w:val="00863F43"/>
    <w:rsid w:val="0095261D"/>
    <w:rsid w:val="009A41FD"/>
    <w:rsid w:val="009F3823"/>
    <w:rsid w:val="00AB79DF"/>
    <w:rsid w:val="00B5305A"/>
    <w:rsid w:val="00B61A93"/>
    <w:rsid w:val="00BC6F61"/>
    <w:rsid w:val="00BE1433"/>
    <w:rsid w:val="00C0628E"/>
    <w:rsid w:val="00C924C6"/>
    <w:rsid w:val="00D51D85"/>
    <w:rsid w:val="00D85955"/>
    <w:rsid w:val="00DA7840"/>
    <w:rsid w:val="00DC6285"/>
    <w:rsid w:val="00E20A6C"/>
    <w:rsid w:val="00E30FDB"/>
    <w:rsid w:val="00E84BAA"/>
    <w:rsid w:val="00F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358"/>
  <w15:chartTrackingRefBased/>
  <w15:docId w15:val="{9BF040BB-D76E-420B-A8F1-BE79CAC4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Suurland</dc:creator>
  <cp:keywords/>
  <dc:description/>
  <cp:lastModifiedBy>Formand DU</cp:lastModifiedBy>
  <cp:revision>14</cp:revision>
  <dcterms:created xsi:type="dcterms:W3CDTF">2023-09-16T14:16:00Z</dcterms:created>
  <dcterms:modified xsi:type="dcterms:W3CDTF">2024-08-09T08:22:00Z</dcterms:modified>
</cp:coreProperties>
</file>